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72" w:rsidRPr="00DC5A72" w:rsidRDefault="00DC5A72" w:rsidP="00DC5A72">
      <w:pPr>
        <w:spacing w:after="60"/>
        <w:jc w:val="center"/>
        <w:outlineLvl w:val="0"/>
        <w:rPr>
          <w:rFonts w:ascii="Tahoma" w:hAnsi="Tahoma" w:cs="Tahoma"/>
          <w:bCs/>
          <w:kern w:val="28"/>
          <w:sz w:val="36"/>
          <w:szCs w:val="36"/>
          <w:lang w:bidi="sv-SE"/>
        </w:rPr>
      </w:pPr>
      <w:r w:rsidRPr="00DC5A72">
        <w:rPr>
          <w:rFonts w:ascii="Tahoma" w:hAnsi="Tahoma" w:cs="Tahoma"/>
          <w:bCs/>
          <w:kern w:val="28"/>
          <w:sz w:val="36"/>
          <w:szCs w:val="36"/>
          <w:lang w:bidi="sv-SE"/>
        </w:rPr>
        <w:t>Lokal hyresgästförening Kristallskon</w:t>
      </w:r>
    </w:p>
    <w:p w:rsidR="00DC5A72" w:rsidRDefault="00DC5A72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  <w:r w:rsidRPr="00DC5A72">
        <w:rPr>
          <w:rFonts w:ascii="Tahoma" w:hAnsi="Tahoma"/>
          <w:sz w:val="28"/>
          <w:szCs w:val="28"/>
          <w:lang w:bidi="sv-SE"/>
        </w:rPr>
        <w:t>Hyreskontrakt för uthyrning av föreningslokal</w:t>
      </w:r>
    </w:p>
    <w:p w:rsidR="00E040DA" w:rsidRPr="00DC5A72" w:rsidRDefault="00E040DA" w:rsidP="00DC5A72">
      <w:pPr>
        <w:spacing w:after="180"/>
        <w:jc w:val="center"/>
        <w:rPr>
          <w:rFonts w:ascii="Tahoma" w:hAnsi="Tahoma"/>
          <w:sz w:val="28"/>
          <w:szCs w:val="28"/>
          <w:lang w:bidi="sv-SE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DC5A72" w:rsidRPr="00DC5A72" w:rsidTr="00E040DA">
        <w:trPr>
          <w:trHeight w:val="666"/>
        </w:trPr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1BA6F" wp14:editId="46EA24B7">
                      <wp:simplePos x="0" y="0"/>
                      <wp:positionH relativeFrom="column">
                        <wp:posOffset>132367</wp:posOffset>
                      </wp:positionH>
                      <wp:positionV relativeFrom="paragraph">
                        <wp:posOffset>263545</wp:posOffset>
                      </wp:positionV>
                      <wp:extent cx="176981" cy="109978"/>
                      <wp:effectExtent l="0" t="0" r="13970" b="234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D6F3" id="Rektangel 2" o:spid="_x0000_s1026" style="position:absolute;margin-left:10.4pt;margin-top:20.75pt;width:13.9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18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18"/>
                <w:szCs w:val="20"/>
                <w:lang w:bidi="sv-SE"/>
              </w:rPr>
              <w:t xml:space="preserve">      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Förening</w:t>
            </w:r>
          </w:p>
        </w:tc>
        <w:tc>
          <w:tcPr>
            <w:tcW w:w="1667" w:type="pct"/>
          </w:tcPr>
          <w:p w:rsidR="00DC5A72" w:rsidRPr="00DC5A72" w:rsidRDefault="00DC5A72" w:rsidP="00D45EAF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F6C01" wp14:editId="5C2F2EF0">
                      <wp:simplePos x="0" y="0"/>
                      <wp:positionH relativeFrom="column">
                        <wp:posOffset>3298</wp:posOffset>
                      </wp:positionH>
                      <wp:positionV relativeFrom="paragraph">
                        <wp:posOffset>264795</wp:posOffset>
                      </wp:positionV>
                      <wp:extent cx="176981" cy="109978"/>
                      <wp:effectExtent l="0" t="0" r="13970" b="234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A3D30" id="Rektangel 3" o:spid="_x0000_s1026" style="position:absolute;margin-left:.25pt;margin-top:20.85pt;width:13.9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Privatperson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289F75" wp14:editId="4679FF0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262255</wp:posOffset>
                      </wp:positionV>
                      <wp:extent cx="176530" cy="109855"/>
                      <wp:effectExtent l="0" t="0" r="13970" b="234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FBA47" id="Rektangel 4" o:spid="_x0000_s1026" style="position:absolute;margin-left:2pt;margin-top:20.65pt;width:13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 xml:space="preserve">    </w:t>
            </w: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  Övrigt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203A83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Hyresobjekt (lokal) adress:</w:t>
            </w:r>
            <w:r w:rsidR="00C541A8">
              <w:rPr>
                <w:rFonts w:ascii="Tahoma" w:hAnsi="Tahoma" w:cs="Tahoma"/>
                <w:sz w:val="20"/>
                <w:szCs w:val="20"/>
                <w:lang w:bidi="sv-SE"/>
              </w:rPr>
              <w:t xml:space="preserve"> 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fr.o.m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D703FA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Datum 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201</w:t>
            </w:r>
            <w:r w:rsidR="00D703FA">
              <w:rPr>
                <w:rFonts w:ascii="Tahoma" w:hAnsi="Tahoma" w:cs="Tahoma"/>
                <w:sz w:val="20"/>
                <w:szCs w:val="20"/>
                <w:lang w:bidi="sv-SE"/>
              </w:rPr>
              <w:t>9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12:00</w:t>
            </w:r>
          </w:p>
        </w:tc>
      </w:tr>
      <w:tr w:rsidR="00DC5A72" w:rsidRPr="00DC5A72" w:rsidTr="00E040DA">
        <w:tc>
          <w:tcPr>
            <w:tcW w:w="1667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 xml:space="preserve">Hyr lokalen </w:t>
            </w:r>
            <w:proofErr w:type="spellStart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t.o.m</w:t>
            </w:r>
            <w:proofErr w:type="spellEnd"/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</w:p>
        </w:tc>
        <w:tc>
          <w:tcPr>
            <w:tcW w:w="1667" w:type="pct"/>
          </w:tcPr>
          <w:p w:rsidR="00DC5A72" w:rsidRPr="00DC5A72" w:rsidRDefault="00DC5A72" w:rsidP="00D703FA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Datum: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 xml:space="preserve"> 201</w:t>
            </w:r>
            <w:r w:rsidR="00D703FA">
              <w:rPr>
                <w:rFonts w:ascii="Tahoma" w:hAnsi="Tahoma" w:cs="Tahoma"/>
                <w:sz w:val="20"/>
                <w:szCs w:val="20"/>
                <w:lang w:bidi="sv-SE"/>
              </w:rPr>
              <w:t>9</w:t>
            </w:r>
            <w:r w:rsidR="008A45A5">
              <w:rPr>
                <w:rFonts w:ascii="Tahoma" w:hAnsi="Tahoma" w:cs="Tahoma"/>
                <w:sz w:val="20"/>
                <w:szCs w:val="20"/>
                <w:lang w:bidi="sv-SE"/>
              </w:rPr>
              <w:t>-</w:t>
            </w:r>
          </w:p>
        </w:tc>
        <w:tc>
          <w:tcPr>
            <w:tcW w:w="1666" w:type="pct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Klockan</w:t>
            </w:r>
            <w:r>
              <w:rPr>
                <w:rFonts w:ascii="Tahoma" w:hAnsi="Tahoma" w:cs="Tahoma"/>
                <w:sz w:val="20"/>
                <w:szCs w:val="20"/>
                <w:lang w:bidi="sv-SE"/>
              </w:rPr>
              <w:t>:</w:t>
            </w:r>
            <w:r w:rsidR="00D45EAF">
              <w:rPr>
                <w:rFonts w:ascii="Tahoma" w:hAnsi="Tahoma" w:cs="Tahoma"/>
                <w:sz w:val="20"/>
                <w:szCs w:val="20"/>
                <w:lang w:bidi="sv-SE"/>
              </w:rPr>
              <w:t>11:00</w:t>
            </w:r>
          </w:p>
        </w:tc>
      </w:tr>
      <w:tr w:rsidR="00DC5A72" w:rsidRPr="00DC5A72" w:rsidTr="00DC5A72">
        <w:tc>
          <w:tcPr>
            <w:tcW w:w="5000" w:type="pct"/>
            <w:gridSpan w:val="3"/>
          </w:tcPr>
          <w:p w:rsidR="00DC5A72" w:rsidRPr="00DC5A72" w:rsidRDefault="00DC5A72" w:rsidP="00DC5A72">
            <w:pPr>
              <w:tabs>
                <w:tab w:val="left" w:leader="underscore" w:pos="5040"/>
                <w:tab w:val="left" w:pos="5220"/>
                <w:tab w:val="left" w:leader="underscore" w:pos="9720"/>
              </w:tabs>
              <w:spacing w:before="360" w:after="180"/>
              <w:rPr>
                <w:rFonts w:ascii="Tahoma" w:hAnsi="Tahoma" w:cs="Tahoma"/>
                <w:sz w:val="20"/>
                <w:szCs w:val="20"/>
                <w:lang w:bidi="sv-SE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bidi="sv-SE"/>
              </w:rPr>
              <w:t>Arrangemang:</w:t>
            </w:r>
          </w:p>
        </w:tc>
      </w:tr>
    </w:tbl>
    <w:p w:rsidR="00DC5A72" w:rsidRPr="00DC5A72" w:rsidRDefault="00DC5A72" w:rsidP="00DC5A72">
      <w:pPr>
        <w:tabs>
          <w:tab w:val="left" w:leader="underscore" w:pos="5040"/>
          <w:tab w:val="left" w:pos="5220"/>
          <w:tab w:val="left" w:leader="underscore" w:pos="9720"/>
        </w:tabs>
        <w:spacing w:before="360" w:after="180"/>
        <w:rPr>
          <w:rFonts w:ascii="Tahoma" w:hAnsi="Tahoma" w:cs="Tahoma"/>
          <w:sz w:val="28"/>
          <w:szCs w:val="28"/>
          <w:lang w:bidi="sv-SE"/>
        </w:rPr>
      </w:pPr>
      <w:r w:rsidRPr="00DC5A72">
        <w:rPr>
          <w:rFonts w:ascii="Tahoma" w:hAnsi="Tahoma" w:cs="Tahoma"/>
          <w:sz w:val="28"/>
          <w:szCs w:val="28"/>
          <w:lang w:bidi="sv-SE"/>
        </w:rPr>
        <w:t>Representant för uthyraren Lokal hyresgästföreningen Kristallskon</w:t>
      </w:r>
      <w:r w:rsidR="00FB45E4">
        <w:rPr>
          <w:rFonts w:ascii="Tahoma" w:hAnsi="Tahoma" w:cs="Tahoma"/>
          <w:sz w:val="28"/>
          <w:szCs w:val="28"/>
          <w:lang w:bidi="sv-SE"/>
        </w:rPr>
        <w:t>(dit nycklarna skall lämnas åter)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C5A72" w:rsidRPr="00DC5A72" w:rsidTr="00E040DA">
        <w:tc>
          <w:tcPr>
            <w:tcW w:w="4642" w:type="dxa"/>
          </w:tcPr>
          <w:p w:rsidR="008007A4" w:rsidRDefault="00DC5A72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Namn: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B45E4" w:rsidRPr="00DC5A72" w:rsidRDefault="00FB45E4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Adress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646" w:type="dxa"/>
          </w:tcPr>
          <w:p w:rsidR="00DC5A72" w:rsidRDefault="00DC5A72" w:rsidP="00DC5A72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 w:rsidRPr="00DC5A72">
              <w:rPr>
                <w:rFonts w:ascii="Tahoma" w:hAnsi="Tahoma" w:cs="Tahoma"/>
                <w:sz w:val="20"/>
                <w:szCs w:val="20"/>
                <w:lang w:eastAsia="zh-CN"/>
              </w:rPr>
              <w:t>Telefon</w:t>
            </w:r>
            <w:r w:rsidR="0045533A"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  <w:p w:rsidR="00FB45E4" w:rsidRPr="00DC5A72" w:rsidRDefault="0045533A" w:rsidP="008007A4">
            <w:pPr>
              <w:spacing w:after="180"/>
              <w:rPr>
                <w:rFonts w:ascii="Tahoma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  <w:lang w:eastAsia="zh-CN"/>
              </w:rPr>
              <w:t>P</w:t>
            </w:r>
            <w:r w:rsidR="00FB45E4">
              <w:rPr>
                <w:rFonts w:ascii="Tahoma" w:hAnsi="Tahoma" w:cs="Tahoma"/>
                <w:sz w:val="20"/>
                <w:szCs w:val="20"/>
                <w:lang w:eastAsia="zh-CN"/>
              </w:rPr>
              <w:t>ortkod</w:t>
            </w:r>
            <w:r>
              <w:rPr>
                <w:rFonts w:ascii="Tahoma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DC5A72" w:rsidRPr="00DC5A72" w:rsidRDefault="00DC5A72">
      <w:pPr>
        <w:rPr>
          <w:rFonts w:ascii="Tahoma" w:hAnsi="Tahoma"/>
          <w:sz w:val="28"/>
        </w:rPr>
      </w:pPr>
      <w:r w:rsidRPr="00DC5A72">
        <w:rPr>
          <w:rFonts w:ascii="Tahoma" w:hAnsi="Tahoma"/>
          <w:sz w:val="28"/>
        </w:rPr>
        <w:t xml:space="preserve">Hyrestagare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09"/>
        <w:gridCol w:w="2083"/>
        <w:gridCol w:w="3670"/>
      </w:tblGrid>
      <w:tr w:rsidR="00DC5A72" w:rsidTr="00DC5A72">
        <w:tc>
          <w:tcPr>
            <w:tcW w:w="5495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Namn: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5D1738" w:rsidP="005D1738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</w:t>
            </w:r>
            <w:r w:rsidR="00DC5A72" w:rsidRPr="00DC5A72">
              <w:rPr>
                <w:rFonts w:ascii="Tahoma" w:hAnsi="Tahoma"/>
                <w:sz w:val="20"/>
                <w:szCs w:val="20"/>
              </w:rPr>
              <w:t>ersonn</w:t>
            </w:r>
            <w:r>
              <w:rPr>
                <w:rFonts w:ascii="Tahoma" w:hAnsi="Tahoma"/>
                <w:sz w:val="20"/>
                <w:szCs w:val="20"/>
              </w:rPr>
              <w:t>r:</w:t>
            </w:r>
          </w:p>
        </w:tc>
      </w:tr>
      <w:tr w:rsidR="00DC5A72" w:rsidTr="00DC5A72">
        <w:tc>
          <w:tcPr>
            <w:tcW w:w="5495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Adress: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Telefon:</w:t>
            </w:r>
          </w:p>
          <w:p w:rsidR="00D45EAF" w:rsidRPr="00DC5A72" w:rsidRDefault="00D45EAF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DC5A72" w:rsidTr="00DC5A72">
        <w:tc>
          <w:tcPr>
            <w:tcW w:w="5495" w:type="dxa"/>
            <w:gridSpan w:val="2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Postnr:</w:t>
            </w: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17" w:type="dxa"/>
          </w:tcPr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Ort:</w:t>
            </w:r>
          </w:p>
        </w:tc>
      </w:tr>
      <w:tr w:rsidR="00DC5A72" w:rsidTr="00D45EAF">
        <w:tc>
          <w:tcPr>
            <w:tcW w:w="3369" w:type="dxa"/>
          </w:tcPr>
          <w:p w:rsidR="00DC5A72" w:rsidRDefault="00DC5A72">
            <w:pPr>
              <w:rPr>
                <w:rFonts w:ascii="Tahoma" w:hAnsi="Tahoma"/>
                <w:sz w:val="20"/>
                <w:szCs w:val="20"/>
              </w:rPr>
            </w:pPr>
          </w:p>
          <w:p w:rsidR="00DC5A72" w:rsidRPr="00DC5A72" w:rsidRDefault="00DC5A72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>Id-nr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>:……………………</w:t>
            </w:r>
            <w:proofErr w:type="gramEnd"/>
          </w:p>
          <w:p w:rsidR="00DC5A72" w:rsidRPr="00DC5A72" w:rsidRDefault="00DC5A72" w:rsidP="00D45EAF">
            <w:pPr>
              <w:rPr>
                <w:rFonts w:ascii="Tahoma" w:hAnsi="Tahoma"/>
                <w:sz w:val="20"/>
                <w:szCs w:val="20"/>
              </w:rPr>
            </w:pP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D64D9" wp14:editId="36F2BC90">
                      <wp:simplePos x="0" y="0"/>
                      <wp:positionH relativeFrom="column">
                        <wp:posOffset>816917</wp:posOffset>
                      </wp:positionH>
                      <wp:positionV relativeFrom="paragraph">
                        <wp:posOffset>41768</wp:posOffset>
                      </wp:positionV>
                      <wp:extent cx="218276" cy="109322"/>
                      <wp:effectExtent l="0" t="0" r="10795" b="2413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276" cy="109322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50EA" id="Rektangel 6" o:spid="_x0000_s1026" style="position:absolute;margin-left:64.3pt;margin-top:3.3pt;width:17.2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 w:cs="Simplified Arabic Fixe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8B117" wp14:editId="2EEE6B7D">
                      <wp:simplePos x="0" y="0"/>
                      <wp:positionH relativeFrom="column">
                        <wp:posOffset>31094</wp:posOffset>
                      </wp:positionH>
                      <wp:positionV relativeFrom="paragraph">
                        <wp:posOffset>39411</wp:posOffset>
                      </wp:positionV>
                      <wp:extent cx="176981" cy="109978"/>
                      <wp:effectExtent l="0" t="0" r="13970" b="234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E4916" id="Rektangel 5" o:spid="_x0000_s1026" style="position:absolute;margin-left:2.45pt;margin-top:3.1pt;width:13.9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" filled="f" strokecolor="#385d8a" strokeweight="2pt"/>
                  </w:pict>
                </mc:Fallback>
              </mc:AlternateConten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proofErr w:type="gramStart"/>
            <w:r w:rsidRPr="00DC5A72">
              <w:rPr>
                <w:rFonts w:ascii="Tahoma" w:hAnsi="Tahoma"/>
                <w:sz w:val="20"/>
                <w:szCs w:val="20"/>
              </w:rPr>
              <w:t xml:space="preserve">Körkort            </w:t>
            </w:r>
            <w:r w:rsidR="00D45EAF">
              <w:rPr>
                <w:rFonts w:ascii="Tahoma" w:hAnsi="Tahoma"/>
                <w:sz w:val="20"/>
                <w:szCs w:val="20"/>
              </w:rPr>
              <w:t>Annat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 xml:space="preserve"> leg</w:t>
            </w:r>
            <w:r w:rsidRPr="00DC5A72">
              <w:rPr>
                <w:rFonts w:ascii="Tahoma" w:hAnsi="Tahoma"/>
                <w:sz w:val="20"/>
                <w:szCs w:val="20"/>
              </w:rPr>
              <w:t xml:space="preserve">      </w:t>
            </w:r>
            <w:r w:rsidR="00D45EAF">
              <w:rPr>
                <w:rFonts w:ascii="Tahoma" w:hAnsi="Tahoma"/>
                <w:sz w:val="20"/>
                <w:szCs w:val="20"/>
              </w:rPr>
              <w:t xml:space="preserve">        </w:t>
            </w:r>
          </w:p>
        </w:tc>
        <w:tc>
          <w:tcPr>
            <w:tcW w:w="5843" w:type="dxa"/>
            <w:gridSpan w:val="2"/>
          </w:tcPr>
          <w:p w:rsidR="00DC5A72" w:rsidRDefault="00DC5A72" w:rsidP="00DC5A72">
            <w:pPr>
              <w:rPr>
                <w:rFonts w:ascii="Tahoma" w:hAnsi="Tahoma"/>
                <w:i/>
                <w:sz w:val="20"/>
                <w:szCs w:val="20"/>
              </w:rPr>
            </w:pPr>
            <w:r w:rsidRPr="00DC5A72">
              <w:rPr>
                <w:rFonts w:ascii="Tahoma" w:hAnsi="Tahoma"/>
                <w:sz w:val="20"/>
                <w:szCs w:val="20"/>
              </w:rPr>
              <w:t xml:space="preserve">Hyrestagaren har gällande hemförsäkring med </w:t>
            </w:r>
            <w:r w:rsidRPr="00DC5A72">
              <w:rPr>
                <w:rFonts w:ascii="Tahoma" w:hAnsi="Tahoma"/>
                <w:i/>
                <w:sz w:val="20"/>
                <w:szCs w:val="20"/>
              </w:rPr>
              <w:t>ansvarstillägg</w:t>
            </w:r>
          </w:p>
          <w:p w:rsidR="00D45EAF" w:rsidRDefault="00D45EAF" w:rsidP="00DC5A72">
            <w:pPr>
              <w:rPr>
                <w:rFonts w:ascii="Tahoma" w:hAnsi="Tahoma"/>
                <w:sz w:val="20"/>
                <w:szCs w:val="20"/>
              </w:rPr>
            </w:pPr>
          </w:p>
          <w:p w:rsidR="00DC5A72" w:rsidRPr="00DC5A72" w:rsidRDefault="00DC5A72" w:rsidP="00DC5A72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E73BA" wp14:editId="58CA6DD3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19685</wp:posOffset>
                      </wp:positionV>
                      <wp:extent cx="176530" cy="109855"/>
                      <wp:effectExtent l="0" t="0" r="13970" b="234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17286" id="Rektangel 8" o:spid="_x0000_s1026" style="position:absolute;margin-left:77.45pt;margin-top:1.55pt;width:13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rFonts w:ascii="Tahoma" w:hAnsi="Tahoma" w:cs="Simplified Arabic Fixed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42DE3" wp14:editId="14C14F6F">
                      <wp:simplePos x="0" y="0"/>
                      <wp:positionH relativeFrom="column">
                        <wp:posOffset>34188</wp:posOffset>
                      </wp:positionH>
                      <wp:positionV relativeFrom="paragraph">
                        <wp:posOffset>2110</wp:posOffset>
                      </wp:positionV>
                      <wp:extent cx="176981" cy="109978"/>
                      <wp:effectExtent l="0" t="0" r="13970" b="234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81" cy="109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ACFE" id="Rektangel 7" o:spid="_x0000_s1026" style="position:absolute;margin-left:2.7pt;margin-top:.15pt;width:13.9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rFonts w:ascii="Tahoma" w:hAnsi="Tahoma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Ja                     Nej</w:t>
            </w:r>
            <w:proofErr w:type="gramEnd"/>
            <w:r w:rsidR="00D45EAF">
              <w:rPr>
                <w:rFonts w:ascii="Tahoma" w:hAnsi="Tahoma"/>
                <w:sz w:val="20"/>
                <w:szCs w:val="20"/>
              </w:rPr>
              <w:t xml:space="preserve"> Försäkringsbolag…………………………..</w:t>
            </w:r>
          </w:p>
        </w:tc>
      </w:tr>
    </w:tbl>
    <w:p w:rsidR="00E040DA" w:rsidRDefault="00E040DA">
      <w:pPr>
        <w:rPr>
          <w:rFonts w:ascii="Tahoma" w:hAnsi="Tahoma"/>
          <w:sz w:val="28"/>
        </w:rPr>
      </w:pPr>
    </w:p>
    <w:p w:rsidR="00D45EAF" w:rsidRDefault="00D45EAF">
      <w:pPr>
        <w:rPr>
          <w:rFonts w:ascii="Tahoma" w:hAnsi="Tahoma"/>
          <w:sz w:val="28"/>
        </w:rPr>
      </w:pPr>
    </w:p>
    <w:p w:rsidR="00DC5A72" w:rsidRPr="004D1086" w:rsidRDefault="00DC5A72">
      <w:pPr>
        <w:rPr>
          <w:rFonts w:ascii="Tahoma" w:hAnsi="Tahoma"/>
        </w:rPr>
      </w:pPr>
    </w:p>
    <w:p w:rsidR="00DC5A72" w:rsidRPr="00DC5A72" w:rsidRDefault="00D52875" w:rsidP="00D45EA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OBS Se regler kring städning och deposition. Nycklarna återlämnas omgående efter hyrestidens slut till lokaluth</w:t>
      </w:r>
      <w:bookmarkStart w:id="0" w:name="_GoBack"/>
      <w:bookmarkEnd w:id="0"/>
      <w:r>
        <w:rPr>
          <w:rFonts w:ascii="Tahoma" w:hAnsi="Tahoma"/>
          <w:sz w:val="28"/>
        </w:rPr>
        <w:t>yraren</w:t>
      </w:r>
    </w:p>
    <w:sectPr w:rsidR="00DC5A72" w:rsidRPr="00DC5A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5D" w:rsidRDefault="00054B5D" w:rsidP="00DC5A72">
      <w:r>
        <w:separator/>
      </w:r>
    </w:p>
  </w:endnote>
  <w:endnote w:type="continuationSeparator" w:id="0">
    <w:p w:rsidR="00054B5D" w:rsidRDefault="00054B5D" w:rsidP="00DC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72" w:rsidRPr="00DC5A72" w:rsidRDefault="00DC5A72">
    <w:pPr>
      <w:pStyle w:val="Sidfot"/>
      <w:rPr>
        <w:i/>
      </w:rPr>
    </w:pPr>
    <w:r w:rsidRPr="00DC5A72">
      <w:rPr>
        <w:i/>
      </w:rPr>
      <w:t xml:space="preserve">Hyrestagaren har tagit del av de regler som gäller för uthyrning av lokalen. </w:t>
    </w:r>
  </w:p>
  <w:p w:rsidR="00DC5A72" w:rsidRDefault="00DC5A72">
    <w:pPr>
      <w:pStyle w:val="Sidfot"/>
    </w:pPr>
    <w:r w:rsidRPr="00DC5A72">
      <w:rPr>
        <w:i/>
      </w:rPr>
      <w:t>Hyresavtalet upprättas i två likalydande exemplar, varav partnerna tagit varsitt.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5D" w:rsidRDefault="00054B5D" w:rsidP="00DC5A72">
      <w:r>
        <w:separator/>
      </w:r>
    </w:p>
  </w:footnote>
  <w:footnote w:type="continuationSeparator" w:id="0">
    <w:p w:rsidR="00054B5D" w:rsidRDefault="00054B5D" w:rsidP="00DC5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72" w:rsidRDefault="00DC5A72">
    <w:pPr>
      <w:pStyle w:val="Sidhuvud"/>
    </w:pPr>
    <w:r>
      <w:rPr>
        <w:rFonts w:ascii="Arial" w:hAnsi="Arial" w:cs="Arial"/>
        <w:bCs/>
        <w:noProof/>
        <w:color w:val="0072BC"/>
        <w:kern w:val="28"/>
        <w:sz w:val="20"/>
        <w:szCs w:val="20"/>
      </w:rPr>
      <w:drawing>
        <wp:inline distT="0" distB="0" distL="0" distR="0" wp14:anchorId="56067591" wp14:editId="50D914D7">
          <wp:extent cx="2088515" cy="306705"/>
          <wp:effectExtent l="0" t="0" r="6985" b="0"/>
          <wp:docPr id="9" name="Bildobjekt 9" descr="Beskrivning: Hyresgästförenin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Hyresgästförenin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A72" w:rsidRDefault="00DC5A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2"/>
    <w:rsid w:val="00054B5D"/>
    <w:rsid w:val="00153B5F"/>
    <w:rsid w:val="001728E3"/>
    <w:rsid w:val="001961E3"/>
    <w:rsid w:val="00203A83"/>
    <w:rsid w:val="002D0FD3"/>
    <w:rsid w:val="00350E66"/>
    <w:rsid w:val="00372339"/>
    <w:rsid w:val="0045533A"/>
    <w:rsid w:val="004D1086"/>
    <w:rsid w:val="005D1738"/>
    <w:rsid w:val="006746EC"/>
    <w:rsid w:val="00696903"/>
    <w:rsid w:val="006F7E20"/>
    <w:rsid w:val="00731844"/>
    <w:rsid w:val="00751FD7"/>
    <w:rsid w:val="00766DFD"/>
    <w:rsid w:val="007F2CCA"/>
    <w:rsid w:val="008007A4"/>
    <w:rsid w:val="008843EE"/>
    <w:rsid w:val="008A45A5"/>
    <w:rsid w:val="00931F70"/>
    <w:rsid w:val="009A4B03"/>
    <w:rsid w:val="00B14B5F"/>
    <w:rsid w:val="00B24007"/>
    <w:rsid w:val="00C4617B"/>
    <w:rsid w:val="00C541A8"/>
    <w:rsid w:val="00CA05BB"/>
    <w:rsid w:val="00D12390"/>
    <w:rsid w:val="00D45EAF"/>
    <w:rsid w:val="00D52875"/>
    <w:rsid w:val="00D703FA"/>
    <w:rsid w:val="00DC5A72"/>
    <w:rsid w:val="00E040DA"/>
    <w:rsid w:val="00E408BE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E858B-5057-499C-A76E-06028E8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C5A7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5A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5A7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C5A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5A72"/>
    <w:rPr>
      <w:sz w:val="24"/>
      <w:szCs w:val="24"/>
    </w:rPr>
  </w:style>
  <w:style w:type="paragraph" w:styleId="Sidfot">
    <w:name w:val="footer"/>
    <w:basedOn w:val="Normal"/>
    <w:link w:val="SidfotChar"/>
    <w:rsid w:val="00DC5A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C5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yresgastforenin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 Roxby Cromvall</cp:lastModifiedBy>
  <cp:revision>3</cp:revision>
  <cp:lastPrinted>2019-11-22T16:26:00Z</cp:lastPrinted>
  <dcterms:created xsi:type="dcterms:W3CDTF">2019-09-27T10:54:00Z</dcterms:created>
  <dcterms:modified xsi:type="dcterms:W3CDTF">2019-11-22T16:27:00Z</dcterms:modified>
</cp:coreProperties>
</file>